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911587" w:rsidTr="006A20F5">
        <w:tc>
          <w:tcPr>
            <w:tcW w:w="3377" w:type="dxa"/>
          </w:tcPr>
          <w:p w:rsidR="00B35C32" w:rsidRPr="003E3055" w:rsidRDefault="00AF0DF9" w:rsidP="000A65D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30.12.2021г.</w:t>
            </w:r>
          </w:p>
        </w:tc>
        <w:tc>
          <w:tcPr>
            <w:tcW w:w="3378" w:type="dxa"/>
          </w:tcPr>
          <w:p w:rsidR="00B35C32" w:rsidRPr="003E3055" w:rsidRDefault="00B35C32" w:rsidP="009E07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AF0DF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248</w:t>
            </w:r>
          </w:p>
        </w:tc>
        <w:tc>
          <w:tcPr>
            <w:tcW w:w="3378" w:type="dxa"/>
          </w:tcPr>
          <w:p w:rsidR="00B35C32" w:rsidRPr="003E3055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2F62F8" w:rsidRDefault="002F62F8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427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</w:p>
    <w:p w:rsid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427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Pr="00667FB6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2E5E8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7D43A6">
        <w:rPr>
          <w:rFonts w:ascii="Times New Roman" w:hAnsi="Times New Roman" w:cs="Times New Roman"/>
          <w:sz w:val="28"/>
          <w:szCs w:val="28"/>
        </w:rPr>
        <w:t>П</w:t>
      </w:r>
      <w:r w:rsidR="00667FB6" w:rsidRPr="007D43A6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7D43A6">
        <w:rPr>
          <w:rFonts w:ascii="Times New Roman" w:hAnsi="Times New Roman" w:cs="Times New Roman"/>
          <w:sz w:val="28"/>
          <w:szCs w:val="28"/>
        </w:rPr>
        <w:t>»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642D1" w:rsidRPr="00E2181E" w:rsidRDefault="006642D1" w:rsidP="00E2181E">
      <w:pPr>
        <w:pStyle w:val="af4"/>
        <w:autoSpaceDE w:val="0"/>
        <w:autoSpaceDN w:val="0"/>
        <w:adjustRightInd w:val="0"/>
        <w:ind w:left="525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94"/>
        <w:gridCol w:w="424"/>
        <w:gridCol w:w="6397"/>
      </w:tblGrid>
      <w:tr w:rsidR="006642D1" w:rsidRPr="00E2181E" w:rsidTr="002534AA">
        <w:trPr>
          <w:trHeight w:val="100"/>
        </w:trPr>
        <w:tc>
          <w:tcPr>
            <w:tcW w:w="2994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39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 2019 по 2030 годы составляет </w:t>
            </w:r>
            <w:r w:rsidR="00016FE4">
              <w:rPr>
                <w:rFonts w:ascii="Times New Roman" w:hAnsi="Times New Roman" w:cs="Times New Roman"/>
                <w:sz w:val="28"/>
                <w:szCs w:val="28"/>
              </w:rPr>
              <w:t>1232,0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CD2F6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78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–1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2021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в 2022 году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</w:rPr>
              <w:t>117,9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тыс. рублей</w:t>
            </w:r>
          </w:p>
          <w:p w:rsidR="006642D1" w:rsidRPr="00E2181E" w:rsidRDefault="009E07BD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2023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120,4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2024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121,3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2025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в 2026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2027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2028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2029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2030 году –93,1 тыс. рублей</w:t>
            </w:r>
          </w:p>
        </w:tc>
      </w:tr>
    </w:tbl>
    <w:p w:rsidR="002534AA" w:rsidRDefault="002534AA" w:rsidP="002534AA">
      <w:pPr>
        <w:pStyle w:val="af4"/>
        <w:autoSpaceDE w:val="0"/>
        <w:autoSpaceDN w:val="0"/>
        <w:adjustRightInd w:val="0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2534AA" w:rsidRPr="002534AA" w:rsidRDefault="002534AA" w:rsidP="002534AA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Изложить раздел Паспорта подпрограммы «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Противодействие коррупции</w:t>
      </w:r>
      <w:r w:rsidRPr="002534AA">
        <w:rPr>
          <w:rFonts w:ascii="Times New Roman" w:hAnsi="Times New Roman" w:cs="Times New Roman"/>
          <w:sz w:val="28"/>
          <w:szCs w:val="28"/>
        </w:rPr>
        <w:t>» муниципальной программы Боковского сельского поселения «Обеспечение общественного порядка и противодействие преступности» в следующей редакции: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sz w:val="28"/>
          <w:szCs w:val="28"/>
        </w:rPr>
        <w:t xml:space="preserve">объем средств бюджета Боковского сельского поселения, необходимый для финансирования подпрограммы, составляет на 2019 – 2030 годы </w:t>
      </w:r>
      <w:r w:rsidR="00016FE4">
        <w:rPr>
          <w:rFonts w:ascii="Times New Roman" w:hAnsi="Times New Roman" w:cs="Times New Roman"/>
          <w:sz w:val="28"/>
          <w:szCs w:val="28"/>
        </w:rPr>
        <w:t>957,9</w:t>
      </w:r>
      <w:r w:rsidRPr="002534A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4AA">
        <w:rPr>
          <w:rFonts w:ascii="Times New Roman" w:hAnsi="Times New Roman" w:cs="Times New Roman"/>
          <w:sz w:val="28"/>
          <w:szCs w:val="28"/>
        </w:rPr>
        <w:t>редства федерального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средства областного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по годам реализации из средств бюджета Боковского сельского поселения: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2019 году –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38,0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2020 году –</w:t>
      </w:r>
      <w:r>
        <w:rPr>
          <w:rFonts w:ascii="Times New Roman" w:hAnsi="Times New Roman" w:cs="Times New Roman"/>
          <w:kern w:val="2"/>
          <w:sz w:val="28"/>
          <w:szCs w:val="28"/>
        </w:rPr>
        <w:t>7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4,8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2021 году –</w:t>
      </w:r>
      <w:r w:rsidR="009E07BD">
        <w:rPr>
          <w:rFonts w:ascii="Times New Roman" w:hAnsi="Times New Roman" w:cs="Times New Roman"/>
          <w:kern w:val="2"/>
          <w:sz w:val="28"/>
          <w:szCs w:val="28"/>
          <w:lang w:eastAsia="en-US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в 2022 году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–</w:t>
      </w:r>
      <w:r w:rsidR="00016FE4">
        <w:rPr>
          <w:rFonts w:ascii="Times New Roman" w:hAnsi="Times New Roman" w:cs="Times New Roman"/>
          <w:kern w:val="2"/>
          <w:sz w:val="28"/>
          <w:szCs w:val="28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тыс. рублей</w:t>
      </w:r>
    </w:p>
    <w:p w:rsidR="002534AA" w:rsidRPr="002534AA" w:rsidRDefault="00016FE4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2023 году –77,3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016FE4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2024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2025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2026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2027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2028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2029 году –90,0 тыс. рублей</w:t>
      </w:r>
    </w:p>
    <w:p w:rsidR="00E2181E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2030 году –90,0 тыс. рублей</w:t>
      </w:r>
    </w:p>
    <w:p w:rsidR="00DD4110" w:rsidRPr="00521C78" w:rsidRDefault="00EC7B46" w:rsidP="00521C78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21C78">
        <w:rPr>
          <w:rFonts w:ascii="Times New Roman" w:hAnsi="Times New Roman" w:cs="Times New Roman"/>
          <w:sz w:val="28"/>
          <w:szCs w:val="28"/>
        </w:rPr>
        <w:t xml:space="preserve"> Изложить раздел </w:t>
      </w:r>
      <w:r w:rsidR="00DD4110" w:rsidRPr="00521C78">
        <w:rPr>
          <w:rFonts w:ascii="Times New Roman" w:hAnsi="Times New Roman" w:cs="Times New Roman"/>
          <w:sz w:val="28"/>
          <w:szCs w:val="28"/>
        </w:rPr>
        <w:t>Паспорт</w:t>
      </w:r>
      <w:r w:rsidRPr="00521C78">
        <w:rPr>
          <w:rFonts w:ascii="Times New Roman" w:hAnsi="Times New Roman" w:cs="Times New Roman"/>
          <w:sz w:val="28"/>
          <w:szCs w:val="28"/>
        </w:rPr>
        <w:t xml:space="preserve">а </w:t>
      </w:r>
      <w:r w:rsidR="00DD4110" w:rsidRPr="00521C78">
        <w:rPr>
          <w:rFonts w:ascii="Times New Roman" w:hAnsi="Times New Roman" w:cs="Times New Roman"/>
          <w:sz w:val="28"/>
          <w:szCs w:val="28"/>
        </w:rPr>
        <w:t>подпрограммы «Противодействие терроризму и экстремизму» муниципальной программы Боковского сельского поселения</w:t>
      </w:r>
      <w:r w:rsidRPr="00521C78">
        <w:rPr>
          <w:rFonts w:ascii="Times New Roman" w:hAnsi="Times New Roman" w:cs="Times New Roman"/>
          <w:sz w:val="28"/>
          <w:szCs w:val="28"/>
        </w:rPr>
        <w:t xml:space="preserve"> </w:t>
      </w:r>
      <w:r w:rsidR="00DD4110" w:rsidRPr="00521C78">
        <w:rPr>
          <w:rFonts w:ascii="Times New Roman" w:hAnsi="Times New Roman" w:cs="Times New Roman"/>
          <w:sz w:val="28"/>
          <w:szCs w:val="28"/>
        </w:rPr>
        <w:t>«Обеспечение общественного порядка и противодействие преступности»</w:t>
      </w:r>
      <w:r w:rsidRPr="00521C7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EC7B46" w:rsidRPr="00EC7B46" w:rsidRDefault="00EC7B46" w:rsidP="0089037F">
      <w:pPr>
        <w:pStyle w:val="af4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86"/>
        <w:gridCol w:w="385"/>
        <w:gridCol w:w="6649"/>
      </w:tblGrid>
      <w:tr w:rsidR="00DD4110" w:rsidRPr="00EC7B46" w:rsidTr="00BA5FA2">
        <w:trPr>
          <w:trHeight w:val="1"/>
        </w:trPr>
        <w:tc>
          <w:tcPr>
            <w:tcW w:w="2868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82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6605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бюджета Боковского сельского поселения, необходимый для финансирования подпрограммы, </w:t>
            </w:r>
            <w:r w:rsidR="009E07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6FE4">
              <w:rPr>
                <w:rFonts w:ascii="Times New Roman" w:hAnsi="Times New Roman" w:cs="Times New Roman"/>
                <w:sz w:val="28"/>
                <w:szCs w:val="28"/>
              </w:rPr>
              <w:t>оставляет на 2019 – 2030 годы 27</w:t>
            </w:r>
            <w:r w:rsidR="009E07BD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ab/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2019 году –</w:t>
            </w:r>
            <w:r w:rsidR="005766A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="008729E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0,0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2020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в 2021 году – 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</w:t>
            </w:r>
            <w:r w:rsidRPr="00EC7B46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–3,1 тыс. рублей</w:t>
            </w:r>
          </w:p>
        </w:tc>
      </w:tr>
    </w:tbl>
    <w:p w:rsidR="001C79A0" w:rsidRDefault="001C79A0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67DE7" w:rsidRPr="00667FB6" w:rsidRDefault="001963D2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Таблицу № 3</w:t>
      </w:r>
      <w:r w:rsidR="0089037F">
        <w:rPr>
          <w:rFonts w:ascii="Times New Roman" w:hAnsi="Times New Roman" w:cs="Times New Roman"/>
          <w:color w:val="auto"/>
          <w:sz w:val="28"/>
          <w:szCs w:val="28"/>
        </w:rPr>
        <w:t>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>
        <w:rPr>
          <w:rFonts w:ascii="Times New Roman" w:hAnsi="Times New Roman" w:cs="Times New Roman"/>
          <w:color w:val="auto"/>
          <w:sz w:val="28"/>
          <w:szCs w:val="28"/>
        </w:rPr>
        <w:t>ениям № 1, № 2</w:t>
      </w:r>
      <w:r w:rsidR="002C44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>главного специалиста по организационной работе Щелконогову В.В.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716C25">
        <w:rPr>
          <w:sz w:val="24"/>
          <w:szCs w:val="24"/>
        </w:rPr>
        <w:t>Постановление вносит</w:t>
      </w:r>
    </w:p>
    <w:p w:rsidR="00B35C32" w:rsidRPr="00716C25" w:rsidRDefault="008A1581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2C4480">
          <w:headerReference w:type="even" r:id="rId8"/>
          <w:pgSz w:w="11905" w:h="16837"/>
          <w:pgMar w:top="426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Главный специалист по организационной работе</w:t>
      </w:r>
      <w:r w:rsidR="00567DE7" w:rsidRPr="00716C25">
        <w:rPr>
          <w:sz w:val="24"/>
          <w:szCs w:val="24"/>
        </w:rPr>
        <w:t xml:space="preserve">  </w:t>
      </w:r>
    </w:p>
    <w:p w:rsidR="00F20336" w:rsidRPr="00A75281" w:rsidRDefault="00521C78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1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AF0DF9">
        <w:rPr>
          <w:rFonts w:ascii="Times New Roman" w:hAnsi="Times New Roman" w:cs="Times New Roman"/>
          <w:kern w:val="2"/>
        </w:rPr>
        <w:t>30.12.2021г.</w:t>
      </w:r>
      <w:r w:rsidRPr="003E3055">
        <w:rPr>
          <w:rFonts w:ascii="Times New Roman" w:hAnsi="Times New Roman" w:cs="Times New Roman"/>
          <w:kern w:val="2"/>
        </w:rPr>
        <w:t xml:space="preserve"> № </w:t>
      </w:r>
      <w:r w:rsidR="00AF0DF9">
        <w:rPr>
          <w:rFonts w:ascii="Times New Roman" w:hAnsi="Times New Roman" w:cs="Times New Roman"/>
          <w:kern w:val="2"/>
        </w:rPr>
        <w:t>248</w:t>
      </w:r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Таблица № 3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 «Обеспечение общественного порядка 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и противодействие преступности»</w:t>
      </w:r>
    </w:p>
    <w:p w:rsidR="005F439B" w:rsidRPr="008A74A9" w:rsidRDefault="005F439B" w:rsidP="008A74A9">
      <w:pPr>
        <w:ind w:firstLine="10490"/>
        <w:contextualSpacing/>
        <w:jc w:val="center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caps/>
          <w:kern w:val="2"/>
        </w:rPr>
      </w:pPr>
      <w:r w:rsidRPr="008A74A9">
        <w:rPr>
          <w:rFonts w:ascii="Times New Roman" w:hAnsi="Times New Roman" w:cs="Times New Roman"/>
          <w:caps/>
          <w:kern w:val="2"/>
        </w:rPr>
        <w:t>Расходы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5F439B" w:rsidRPr="008A74A9" w:rsidRDefault="005F439B" w:rsidP="008A74A9">
      <w:pPr>
        <w:contextualSpacing/>
        <w:jc w:val="right"/>
        <w:rPr>
          <w:rFonts w:ascii="Times New Roman" w:hAnsi="Times New Roman" w:cs="Times New Roman"/>
          <w:kern w:val="2"/>
        </w:rPr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341"/>
        <w:gridCol w:w="704"/>
        <w:gridCol w:w="708"/>
        <w:gridCol w:w="709"/>
        <w:gridCol w:w="507"/>
        <w:gridCol w:w="911"/>
        <w:gridCol w:w="708"/>
        <w:gridCol w:w="709"/>
        <w:gridCol w:w="709"/>
        <w:gridCol w:w="771"/>
        <w:gridCol w:w="646"/>
        <w:gridCol w:w="709"/>
        <w:gridCol w:w="20"/>
        <w:gridCol w:w="670"/>
        <w:gridCol w:w="11"/>
        <w:gridCol w:w="8"/>
        <w:gridCol w:w="686"/>
        <w:gridCol w:w="11"/>
        <w:gridCol w:w="12"/>
        <w:gridCol w:w="682"/>
        <w:gridCol w:w="11"/>
        <w:gridCol w:w="15"/>
        <w:gridCol w:w="694"/>
        <w:gridCol w:w="15"/>
        <w:gridCol w:w="713"/>
        <w:gridCol w:w="7"/>
        <w:gridCol w:w="779"/>
      </w:tblGrid>
      <w:tr w:rsidR="005F439B" w:rsidRPr="00C80197" w:rsidTr="00E45DA3">
        <w:trPr>
          <w:trHeight w:val="720"/>
        </w:trPr>
        <w:tc>
          <w:tcPr>
            <w:tcW w:w="1701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и наименование подпрограммы, основного мероприятия </w:t>
            </w:r>
            <w:proofErr w:type="spell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341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2628" w:type="dxa"/>
            <w:gridSpan w:val="4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Объем расходов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всего(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тыс. рублей),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6" w:type="dxa"/>
            <w:gridSpan w:val="21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5F439B" w:rsidRPr="00C80197" w:rsidTr="00E45DA3">
        <w:trPr>
          <w:trHeight w:val="1739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07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71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6" w:type="dxa"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5F439B" w:rsidRPr="00C80197" w:rsidTr="00E45DA3"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5F439B" w:rsidRPr="00C80197" w:rsidTr="00E45DA3">
        <w:trPr>
          <w:trHeight w:val="268"/>
        </w:trPr>
        <w:tc>
          <w:tcPr>
            <w:tcW w:w="1701" w:type="dxa"/>
            <w:vMerge w:val="restart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1" w:type="dxa"/>
          </w:tcPr>
          <w:p w:rsidR="005F439B" w:rsidRPr="00C80197" w:rsidRDefault="00016FE4" w:rsidP="00FF05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1232,0</w:t>
            </w:r>
          </w:p>
        </w:tc>
        <w:tc>
          <w:tcPr>
            <w:tcW w:w="708" w:type="dxa"/>
          </w:tcPr>
          <w:p w:rsidR="005F439B" w:rsidRPr="00C80197" w:rsidRDefault="00FF05FD" w:rsidP="003061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9" w:type="dxa"/>
          </w:tcPr>
          <w:p w:rsidR="005F439B" w:rsidRPr="00C80197" w:rsidRDefault="004502FF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5F439B" w:rsidRPr="00C80197" w:rsidRDefault="009E07BD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5F439B" w:rsidRPr="00C80197" w:rsidTr="00E45DA3">
        <w:trPr>
          <w:trHeight w:val="1119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X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11" w:type="dxa"/>
          </w:tcPr>
          <w:p w:rsidR="005F439B" w:rsidRPr="00C80197" w:rsidRDefault="00016FE4" w:rsidP="00FF05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1232,0</w:t>
            </w:r>
          </w:p>
        </w:tc>
        <w:tc>
          <w:tcPr>
            <w:tcW w:w="708" w:type="dxa"/>
          </w:tcPr>
          <w:p w:rsidR="005F439B" w:rsidRPr="00C80197" w:rsidRDefault="00FF05FD" w:rsidP="003061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7348A" w:rsidRPr="00C801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5F439B" w:rsidRPr="00C80197" w:rsidRDefault="004502FF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5F439B" w:rsidRPr="00C80197" w:rsidRDefault="009E07BD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29" w:type="dxa"/>
            <w:gridSpan w:val="2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0246D" w:rsidRPr="00C80197" w:rsidTr="00E45DA3">
        <w:trPr>
          <w:trHeight w:val="432"/>
        </w:trPr>
        <w:tc>
          <w:tcPr>
            <w:tcW w:w="1701" w:type="dxa"/>
            <w:vMerge w:val="restart"/>
          </w:tcPr>
          <w:p w:rsidR="00B0246D" w:rsidRPr="00C80197" w:rsidRDefault="00B0246D" w:rsidP="00B0246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  «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Противодействие коррупции»</w:t>
            </w:r>
          </w:p>
        </w:tc>
        <w:tc>
          <w:tcPr>
            <w:tcW w:w="1341" w:type="dxa"/>
          </w:tcPr>
          <w:p w:rsidR="00B0246D" w:rsidRPr="00C80197" w:rsidRDefault="00B0246D" w:rsidP="00B0246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Всего:</w:t>
            </w:r>
          </w:p>
          <w:p w:rsidR="00B0246D" w:rsidRPr="00C80197" w:rsidRDefault="00B0246D" w:rsidP="00B0246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B0246D" w:rsidRPr="00C80197" w:rsidRDefault="00B0246D" w:rsidP="00B0246D">
            <w:pPr>
              <w:pStyle w:val="11"/>
              <w:contextualSpacing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B0246D" w:rsidRPr="00C80197" w:rsidRDefault="00016FE4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957,9</w:t>
            </w:r>
          </w:p>
        </w:tc>
        <w:tc>
          <w:tcPr>
            <w:tcW w:w="708" w:type="dxa"/>
          </w:tcPr>
          <w:p w:rsidR="00B0246D" w:rsidRPr="00C80197" w:rsidRDefault="00FF05F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B0246D" w:rsidRPr="00C80197" w:rsidRDefault="009E07B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B0246D" w:rsidRPr="00C80197" w:rsidRDefault="00016FE4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646" w:type="dxa"/>
          </w:tcPr>
          <w:p w:rsidR="00B0246D" w:rsidRPr="00C80197" w:rsidRDefault="00016FE4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29" w:type="dxa"/>
            <w:gridSpan w:val="2"/>
          </w:tcPr>
          <w:p w:rsidR="00B0246D" w:rsidRPr="00C80197" w:rsidRDefault="00016FE4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681" w:type="dxa"/>
            <w:gridSpan w:val="2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24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13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86" w:type="dxa"/>
            <w:gridSpan w:val="2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0F22D5" w:rsidRPr="00C80197" w:rsidRDefault="00016FE4" w:rsidP="00306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957,9</w:t>
            </w:r>
          </w:p>
        </w:tc>
        <w:tc>
          <w:tcPr>
            <w:tcW w:w="708" w:type="dxa"/>
          </w:tcPr>
          <w:p w:rsidR="005F439B" w:rsidRPr="00C80197" w:rsidRDefault="00E80539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5F439B" w:rsidRPr="00C80197" w:rsidRDefault="0044698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5F439B" w:rsidRPr="00C80197" w:rsidRDefault="009E07BD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29" w:type="dxa"/>
            <w:gridSpan w:val="2"/>
          </w:tcPr>
          <w:p w:rsidR="005F439B" w:rsidRPr="00C80197" w:rsidRDefault="00016FE4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08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708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Боковского сельского поселения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016FE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  <w:tc>
          <w:tcPr>
            <w:tcW w:w="708" w:type="dxa"/>
          </w:tcPr>
          <w:p w:rsidR="005F439B" w:rsidRPr="00C80197" w:rsidRDefault="00866BBE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709" w:type="dxa"/>
          </w:tcPr>
          <w:p w:rsidR="005F439B" w:rsidRPr="00C80197" w:rsidRDefault="004B4B5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5F439B" w:rsidRPr="00C80197" w:rsidRDefault="000F22D5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016FE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517,0</w:t>
            </w:r>
          </w:p>
        </w:tc>
        <w:tc>
          <w:tcPr>
            <w:tcW w:w="708" w:type="dxa"/>
          </w:tcPr>
          <w:p w:rsidR="005F439B" w:rsidRPr="00C80197" w:rsidRDefault="00866BBE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709" w:type="dxa"/>
          </w:tcPr>
          <w:p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5F439B" w:rsidRPr="00C80197" w:rsidRDefault="000F22D5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 w:val="restart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«Противодействие терроризму и экстремизму»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1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708" w:type="dxa"/>
          </w:tcPr>
          <w:p w:rsidR="005F439B" w:rsidRPr="00C80197" w:rsidRDefault="006511D0" w:rsidP="00C473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4731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46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708" w:type="dxa"/>
          </w:tcPr>
          <w:p w:rsidR="005F439B" w:rsidRPr="00C80197" w:rsidRDefault="006511D0" w:rsidP="00C473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4731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46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C80197">
              <w:rPr>
                <w:rFonts w:ascii="Times New Roman" w:hAnsi="Times New Roman"/>
                <w:kern w:val="2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C4731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708" w:type="dxa"/>
          </w:tcPr>
          <w:p w:rsidR="005F439B" w:rsidRPr="00C80197" w:rsidRDefault="00C4731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E45DA3">
        <w:trPr>
          <w:trHeight w:val="2530"/>
        </w:trPr>
        <w:tc>
          <w:tcPr>
            <w:tcW w:w="1701" w:type="dxa"/>
          </w:tcPr>
          <w:p w:rsidR="00372927" w:rsidRPr="00C80197" w:rsidRDefault="000F292C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организа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>ции общественного порядка и обес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печение безопасности граждан в рамках подпрограммы «Противодействие терроризму и экстремизму»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2927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372927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905B87" w:rsidP="000F22D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0F22D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5F439B" w:rsidRPr="00C80197" w:rsidRDefault="004940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3B0E1D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0F22D5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71" w:type="dxa"/>
          </w:tcPr>
          <w:p w:rsidR="005F439B" w:rsidRPr="00C80197" w:rsidRDefault="000F22D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46" w:type="dxa"/>
          </w:tcPr>
          <w:p w:rsidR="005F439B" w:rsidRPr="00C80197" w:rsidRDefault="000F22D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439B" w:rsidRDefault="005F439B" w:rsidP="005F439B">
      <w:pPr>
        <w:ind w:left="10773"/>
        <w:jc w:val="center"/>
        <w:rPr>
          <w:kern w:val="2"/>
        </w:rPr>
      </w:pPr>
    </w:p>
    <w:p w:rsidR="005F439B" w:rsidRDefault="005F439B" w:rsidP="005F439B">
      <w:pPr>
        <w:ind w:left="10773"/>
        <w:jc w:val="center"/>
        <w:rPr>
          <w:kern w:val="2"/>
        </w:rPr>
        <w:sectPr w:rsidR="005F439B" w:rsidSect="00521C78">
          <w:pgSz w:w="16838" w:h="11906" w:orient="landscape"/>
          <w:pgMar w:top="709" w:right="426" w:bottom="850" w:left="851" w:header="708" w:footer="708" w:gutter="0"/>
          <w:cols w:space="708"/>
          <w:docGrid w:linePitch="381"/>
        </w:sectPr>
      </w:pPr>
    </w:p>
    <w:p w:rsidR="002E5E8A" w:rsidRPr="00A75281" w:rsidRDefault="00387A06" w:rsidP="002E5E8A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AF0DF9">
        <w:rPr>
          <w:rFonts w:ascii="Times New Roman" w:hAnsi="Times New Roman" w:cs="Times New Roman"/>
          <w:kern w:val="2"/>
        </w:rPr>
        <w:t>30.12.2021г.</w:t>
      </w:r>
      <w:bookmarkStart w:id="0" w:name="_GoBack"/>
      <w:bookmarkEnd w:id="0"/>
      <w:r w:rsidRPr="003E3055">
        <w:rPr>
          <w:rFonts w:ascii="Times New Roman" w:hAnsi="Times New Roman" w:cs="Times New Roman"/>
          <w:kern w:val="2"/>
        </w:rPr>
        <w:t xml:space="preserve"> № </w:t>
      </w:r>
      <w:r w:rsidR="00AF0DF9">
        <w:rPr>
          <w:rFonts w:ascii="Times New Roman" w:hAnsi="Times New Roman" w:cs="Times New Roman"/>
          <w:kern w:val="2"/>
        </w:rPr>
        <w:t>248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Таблица № 4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к муниципальной программе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«Обеспечение общественного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порядка и противодействие преступности»</w:t>
      </w:r>
    </w:p>
    <w:p w:rsidR="002E5E8A" w:rsidRPr="002E5E8A" w:rsidRDefault="002E5E8A" w:rsidP="002E5E8A">
      <w:pPr>
        <w:ind w:firstLine="10490"/>
        <w:jc w:val="center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caps/>
          <w:kern w:val="2"/>
        </w:rPr>
      </w:pPr>
      <w:r w:rsidRPr="002E5E8A">
        <w:rPr>
          <w:rFonts w:ascii="Times New Roman" w:hAnsi="Times New Roman" w:cs="Times New Roman"/>
          <w:caps/>
          <w:kern w:val="2"/>
        </w:rPr>
        <w:t>Расходы</w:t>
      </w:r>
    </w:p>
    <w:p w:rsidR="002E5E8A" w:rsidRPr="002E5E8A" w:rsidRDefault="002E5E8A" w:rsidP="002E5E8A">
      <w:pPr>
        <w:autoSpaceDE w:val="0"/>
        <w:autoSpaceDN w:val="0"/>
        <w:adjustRightInd w:val="0"/>
        <w:spacing w:line="216" w:lineRule="auto"/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eastAsia="Calibri" w:hAnsi="Times New Roman" w:cs="Times New Roman"/>
          <w:color w:val="auto"/>
          <w:kern w:val="2"/>
          <w:lang w:eastAsia="en-US"/>
        </w:rPr>
        <w:t xml:space="preserve">на реализацию муниципальной программы </w:t>
      </w:r>
      <w:r w:rsidRPr="002E5E8A">
        <w:rPr>
          <w:rFonts w:ascii="Times New Roman" w:hAnsi="Times New Roman" w:cs="Times New Roman"/>
          <w:kern w:val="2"/>
        </w:rPr>
        <w:t xml:space="preserve"> </w:t>
      </w: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2E5E8A" w:rsidRPr="002E5E8A" w:rsidRDefault="002E5E8A" w:rsidP="002E5E8A">
      <w:pPr>
        <w:jc w:val="right"/>
        <w:rPr>
          <w:rFonts w:ascii="Times New Roman" w:hAnsi="Times New Roman" w:cs="Times New Roman"/>
          <w:kern w:val="2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567"/>
        <w:gridCol w:w="709"/>
        <w:gridCol w:w="567"/>
        <w:gridCol w:w="709"/>
        <w:gridCol w:w="992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E5E8A" w:rsidRPr="007B20BD" w:rsidTr="00387A06">
        <w:trPr>
          <w:trHeight w:val="720"/>
        </w:trPr>
        <w:tc>
          <w:tcPr>
            <w:tcW w:w="1843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и наименование подпрограммы, основного мероприятия </w:t>
            </w:r>
            <w:proofErr w:type="spellStart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исполнитель, соисполнитель, участник</w:t>
            </w:r>
          </w:p>
        </w:tc>
        <w:tc>
          <w:tcPr>
            <w:tcW w:w="2552" w:type="dxa"/>
            <w:gridSpan w:val="4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</w:t>
            </w:r>
          </w:p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(тыс. рублей),</w:t>
            </w:r>
          </w:p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12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2E5E8A" w:rsidRPr="007B20BD" w:rsidTr="00387A06">
        <w:trPr>
          <w:trHeight w:val="173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2E5E8A" w:rsidRPr="007B20BD" w:rsidTr="00387A06">
        <w:tc>
          <w:tcPr>
            <w:tcW w:w="1843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B20BD" w:rsidRPr="007B20BD" w:rsidTr="00387A06">
        <w:trPr>
          <w:trHeight w:val="268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преступности</w:t>
            </w: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»</w:t>
            </w:r>
            <w:proofErr w:type="gramEnd"/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1232,0</w:t>
            </w:r>
          </w:p>
        </w:tc>
        <w:tc>
          <w:tcPr>
            <w:tcW w:w="709" w:type="dxa"/>
          </w:tcPr>
          <w:p w:rsidR="007B20BD" w:rsidRPr="007B20BD" w:rsidRDefault="004B49A4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0F22D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2E5E8A" w:rsidRPr="007B20BD" w:rsidTr="00387A06">
        <w:trPr>
          <w:trHeight w:val="45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35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1232,0</w:t>
            </w:r>
          </w:p>
        </w:tc>
        <w:tc>
          <w:tcPr>
            <w:tcW w:w="709" w:type="dxa"/>
          </w:tcPr>
          <w:p w:rsidR="007B20BD" w:rsidRPr="007B20BD" w:rsidRDefault="00EB42A0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0F22D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1. «Противодействие коррупции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957,9</w:t>
            </w:r>
          </w:p>
        </w:tc>
        <w:tc>
          <w:tcPr>
            <w:tcW w:w="709" w:type="dxa"/>
          </w:tcPr>
          <w:p w:rsidR="007B20BD" w:rsidRPr="007B20BD" w:rsidRDefault="0058261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FD021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957,9</w:t>
            </w:r>
          </w:p>
        </w:tc>
        <w:tc>
          <w:tcPr>
            <w:tcW w:w="709" w:type="dxa"/>
          </w:tcPr>
          <w:p w:rsidR="007B20BD" w:rsidRPr="007B20BD" w:rsidRDefault="0058261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FD021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2E5E8A" w:rsidRPr="007B20BD" w:rsidTr="00387A06">
        <w:trPr>
          <w:trHeight w:val="1050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7B20BD" w:rsidRPr="007B20BD" w:rsidRDefault="007B20BD" w:rsidP="00FD021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D0215">
              <w:rPr>
                <w:rFonts w:ascii="Times New Roman" w:hAnsi="Times New Roman" w:cs="Times New Roman"/>
                <w:sz w:val="20"/>
                <w:szCs w:val="20"/>
              </w:rPr>
              <w:t>Противодействие терроризму и экстремизму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58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D0215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09" w:type="dxa"/>
          </w:tcPr>
          <w:p w:rsidR="007B20BD" w:rsidRPr="007B20BD" w:rsidRDefault="007B20BD" w:rsidP="0058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6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FD021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pStyle w:val="af5"/>
              <w:spacing w:before="0" w:beforeAutospacing="0" w:after="0" w:afterAutospacing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293"/>
        </w:trPr>
        <w:tc>
          <w:tcPr>
            <w:tcW w:w="1843" w:type="dxa"/>
            <w:vMerge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58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D0215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09" w:type="dxa"/>
          </w:tcPr>
          <w:p w:rsidR="007B20BD" w:rsidRPr="007B20BD" w:rsidRDefault="007B20BD" w:rsidP="0058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6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FD021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2E5E8A" w:rsidRPr="002E5E8A" w:rsidRDefault="002E5E8A" w:rsidP="002E5E8A">
      <w:pPr>
        <w:rPr>
          <w:rFonts w:ascii="Times New Roman" w:hAnsi="Times New Roman" w:cs="Times New Roman"/>
          <w:kern w:val="2"/>
        </w:rPr>
      </w:pPr>
    </w:p>
    <w:p w:rsidR="00842682" w:rsidRDefault="00842682" w:rsidP="00905B87">
      <w:pPr>
        <w:ind w:left="10490"/>
        <w:jc w:val="center"/>
        <w:rPr>
          <w:sz w:val="28"/>
          <w:szCs w:val="28"/>
        </w:rPr>
      </w:pPr>
    </w:p>
    <w:sectPr w:rsidR="00842682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952" w:rsidRDefault="00645952">
      <w:r>
        <w:separator/>
      </w:r>
    </w:p>
  </w:endnote>
  <w:endnote w:type="continuationSeparator" w:id="0">
    <w:p w:rsidR="00645952" w:rsidRDefault="0064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FE4" w:rsidRDefault="00016FE4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016FE4" w:rsidRPr="0014081F" w:rsidRDefault="00016FE4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F0DF9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952" w:rsidRDefault="00645952"/>
  </w:footnote>
  <w:footnote w:type="continuationSeparator" w:id="0">
    <w:p w:rsidR="00645952" w:rsidRDefault="006459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FE4" w:rsidRDefault="00016FE4">
    <w:pPr>
      <w:pStyle w:val="a6"/>
      <w:framePr w:h="216" w:wrap="none" w:vAnchor="text" w:hAnchor="page" w:x="6096" w:y="539"/>
      <w:shd w:val="clear" w:color="auto" w:fill="auto"/>
      <w:jc w:val="both"/>
    </w:pPr>
  </w:p>
  <w:p w:rsidR="00016FE4" w:rsidRDefault="00016FE4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FE4" w:rsidRDefault="00016FE4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016FE4" w:rsidRDefault="00016FE4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FE4" w:rsidRDefault="00016FE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1EA5CDB"/>
    <w:multiLevelType w:val="multilevel"/>
    <w:tmpl w:val="1AF209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14"/>
  </w:num>
  <w:num w:numId="5">
    <w:abstractNumId w:val="29"/>
  </w:num>
  <w:num w:numId="6">
    <w:abstractNumId w:val="27"/>
  </w:num>
  <w:num w:numId="7">
    <w:abstractNumId w:val="28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6"/>
  </w:num>
  <w:num w:numId="25">
    <w:abstractNumId w:val="10"/>
  </w:num>
  <w:num w:numId="26">
    <w:abstractNumId w:val="21"/>
  </w:num>
  <w:num w:numId="27">
    <w:abstractNumId w:val="22"/>
  </w:num>
  <w:num w:numId="28">
    <w:abstractNumId w:val="25"/>
  </w:num>
  <w:num w:numId="29">
    <w:abstractNumId w:val="1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14DC"/>
    <w:rsid w:val="0000289B"/>
    <w:rsid w:val="000054DA"/>
    <w:rsid w:val="00012A1D"/>
    <w:rsid w:val="00016FE4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80D96"/>
    <w:rsid w:val="00087D6B"/>
    <w:rsid w:val="00091234"/>
    <w:rsid w:val="00092E37"/>
    <w:rsid w:val="000A65D0"/>
    <w:rsid w:val="000D04F0"/>
    <w:rsid w:val="000D6A5A"/>
    <w:rsid w:val="000F22D5"/>
    <w:rsid w:val="000F292C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7348A"/>
    <w:rsid w:val="00177452"/>
    <w:rsid w:val="00180054"/>
    <w:rsid w:val="001872A0"/>
    <w:rsid w:val="001963D2"/>
    <w:rsid w:val="001A7A4F"/>
    <w:rsid w:val="001C368E"/>
    <w:rsid w:val="001C6896"/>
    <w:rsid w:val="001C79A0"/>
    <w:rsid w:val="001D1ED6"/>
    <w:rsid w:val="001D7B31"/>
    <w:rsid w:val="00223342"/>
    <w:rsid w:val="00232A17"/>
    <w:rsid w:val="002467A0"/>
    <w:rsid w:val="00252D5B"/>
    <w:rsid w:val="002534AA"/>
    <w:rsid w:val="002575C0"/>
    <w:rsid w:val="002618A6"/>
    <w:rsid w:val="0026358E"/>
    <w:rsid w:val="002778F3"/>
    <w:rsid w:val="002A0633"/>
    <w:rsid w:val="002C2C63"/>
    <w:rsid w:val="002C4480"/>
    <w:rsid w:val="002C605A"/>
    <w:rsid w:val="002D23E9"/>
    <w:rsid w:val="002D3F15"/>
    <w:rsid w:val="002E3D1E"/>
    <w:rsid w:val="002E5E8A"/>
    <w:rsid w:val="002F62F8"/>
    <w:rsid w:val="00302125"/>
    <w:rsid w:val="003061C1"/>
    <w:rsid w:val="003145CF"/>
    <w:rsid w:val="00323138"/>
    <w:rsid w:val="00324F27"/>
    <w:rsid w:val="0033273E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87A06"/>
    <w:rsid w:val="00392909"/>
    <w:rsid w:val="003A16A4"/>
    <w:rsid w:val="003B0750"/>
    <w:rsid w:val="003B0E1D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2A79"/>
    <w:rsid w:val="003E3006"/>
    <w:rsid w:val="003E3055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4698A"/>
    <w:rsid w:val="004502FF"/>
    <w:rsid w:val="00450412"/>
    <w:rsid w:val="0045222B"/>
    <w:rsid w:val="00453CF0"/>
    <w:rsid w:val="00467394"/>
    <w:rsid w:val="00472479"/>
    <w:rsid w:val="00472D24"/>
    <w:rsid w:val="0049400A"/>
    <w:rsid w:val="004B3718"/>
    <w:rsid w:val="004B49A4"/>
    <w:rsid w:val="004B4B54"/>
    <w:rsid w:val="004B690F"/>
    <w:rsid w:val="004C0ECD"/>
    <w:rsid w:val="004D1350"/>
    <w:rsid w:val="004D4C80"/>
    <w:rsid w:val="004D5C30"/>
    <w:rsid w:val="004D5D4B"/>
    <w:rsid w:val="00500BC6"/>
    <w:rsid w:val="00502BC7"/>
    <w:rsid w:val="00505092"/>
    <w:rsid w:val="00521C78"/>
    <w:rsid w:val="005227BA"/>
    <w:rsid w:val="0053055D"/>
    <w:rsid w:val="00536004"/>
    <w:rsid w:val="00543AFB"/>
    <w:rsid w:val="00544D16"/>
    <w:rsid w:val="005455FA"/>
    <w:rsid w:val="00546DA3"/>
    <w:rsid w:val="00551C23"/>
    <w:rsid w:val="005552C5"/>
    <w:rsid w:val="0055799E"/>
    <w:rsid w:val="00563761"/>
    <w:rsid w:val="00565B19"/>
    <w:rsid w:val="00567DE7"/>
    <w:rsid w:val="00574694"/>
    <w:rsid w:val="005766A1"/>
    <w:rsid w:val="0058261B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476"/>
    <w:rsid w:val="005F439B"/>
    <w:rsid w:val="005F5C69"/>
    <w:rsid w:val="0060159F"/>
    <w:rsid w:val="006100C3"/>
    <w:rsid w:val="00636B61"/>
    <w:rsid w:val="00645952"/>
    <w:rsid w:val="00647508"/>
    <w:rsid w:val="006511D0"/>
    <w:rsid w:val="0065136C"/>
    <w:rsid w:val="00657FC7"/>
    <w:rsid w:val="00661D5B"/>
    <w:rsid w:val="0066404A"/>
    <w:rsid w:val="006642D1"/>
    <w:rsid w:val="006656F5"/>
    <w:rsid w:val="00667FB6"/>
    <w:rsid w:val="006751E4"/>
    <w:rsid w:val="006770F6"/>
    <w:rsid w:val="0067740B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597D"/>
    <w:rsid w:val="006E3F37"/>
    <w:rsid w:val="006F138D"/>
    <w:rsid w:val="006F533E"/>
    <w:rsid w:val="00703BC4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2748"/>
    <w:rsid w:val="00793323"/>
    <w:rsid w:val="00795699"/>
    <w:rsid w:val="007B12BA"/>
    <w:rsid w:val="007B20BD"/>
    <w:rsid w:val="007C248A"/>
    <w:rsid w:val="007D43A6"/>
    <w:rsid w:val="007D4822"/>
    <w:rsid w:val="00800EF3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66BBE"/>
    <w:rsid w:val="008729E2"/>
    <w:rsid w:val="00880805"/>
    <w:rsid w:val="00885273"/>
    <w:rsid w:val="00887CCA"/>
    <w:rsid w:val="0089037F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05B87"/>
    <w:rsid w:val="00911587"/>
    <w:rsid w:val="009147BF"/>
    <w:rsid w:val="00920A0F"/>
    <w:rsid w:val="00924AF8"/>
    <w:rsid w:val="009250C6"/>
    <w:rsid w:val="00926217"/>
    <w:rsid w:val="009304EE"/>
    <w:rsid w:val="00947941"/>
    <w:rsid w:val="00962FEB"/>
    <w:rsid w:val="009666E6"/>
    <w:rsid w:val="00975256"/>
    <w:rsid w:val="00976C4D"/>
    <w:rsid w:val="00980ACD"/>
    <w:rsid w:val="00981ABC"/>
    <w:rsid w:val="009837F3"/>
    <w:rsid w:val="009954CD"/>
    <w:rsid w:val="009975B0"/>
    <w:rsid w:val="009A2F9D"/>
    <w:rsid w:val="009B50C7"/>
    <w:rsid w:val="009B52C2"/>
    <w:rsid w:val="009B594D"/>
    <w:rsid w:val="009D2AEE"/>
    <w:rsid w:val="009E019D"/>
    <w:rsid w:val="009E07BD"/>
    <w:rsid w:val="00A00E86"/>
    <w:rsid w:val="00A0785C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A697E"/>
    <w:rsid w:val="00AA6CF8"/>
    <w:rsid w:val="00AA782D"/>
    <w:rsid w:val="00AB04E5"/>
    <w:rsid w:val="00AB19B2"/>
    <w:rsid w:val="00AC70D5"/>
    <w:rsid w:val="00AD47D0"/>
    <w:rsid w:val="00AD7766"/>
    <w:rsid w:val="00AE0566"/>
    <w:rsid w:val="00AE17D7"/>
    <w:rsid w:val="00AE3882"/>
    <w:rsid w:val="00AF010D"/>
    <w:rsid w:val="00AF0DF9"/>
    <w:rsid w:val="00B01E2B"/>
    <w:rsid w:val="00B0246D"/>
    <w:rsid w:val="00B038AA"/>
    <w:rsid w:val="00B13469"/>
    <w:rsid w:val="00B13F06"/>
    <w:rsid w:val="00B215AC"/>
    <w:rsid w:val="00B2206F"/>
    <w:rsid w:val="00B32352"/>
    <w:rsid w:val="00B328B5"/>
    <w:rsid w:val="00B33276"/>
    <w:rsid w:val="00B35C32"/>
    <w:rsid w:val="00B37F16"/>
    <w:rsid w:val="00B4722D"/>
    <w:rsid w:val="00B54EF6"/>
    <w:rsid w:val="00B5608D"/>
    <w:rsid w:val="00B63E09"/>
    <w:rsid w:val="00B82604"/>
    <w:rsid w:val="00B837E8"/>
    <w:rsid w:val="00B83C40"/>
    <w:rsid w:val="00B96A49"/>
    <w:rsid w:val="00BA50D1"/>
    <w:rsid w:val="00BA5FA2"/>
    <w:rsid w:val="00BA713D"/>
    <w:rsid w:val="00BC0B98"/>
    <w:rsid w:val="00BC47EF"/>
    <w:rsid w:val="00BD7632"/>
    <w:rsid w:val="00BE71A5"/>
    <w:rsid w:val="00BF644E"/>
    <w:rsid w:val="00BF69D2"/>
    <w:rsid w:val="00C17884"/>
    <w:rsid w:val="00C224DC"/>
    <w:rsid w:val="00C35DA4"/>
    <w:rsid w:val="00C41D25"/>
    <w:rsid w:val="00C4481A"/>
    <w:rsid w:val="00C45E1B"/>
    <w:rsid w:val="00C46A25"/>
    <w:rsid w:val="00C46D5E"/>
    <w:rsid w:val="00C47315"/>
    <w:rsid w:val="00C476FA"/>
    <w:rsid w:val="00C5755D"/>
    <w:rsid w:val="00C62A01"/>
    <w:rsid w:val="00C6472A"/>
    <w:rsid w:val="00C7069C"/>
    <w:rsid w:val="00C80197"/>
    <w:rsid w:val="00C8785B"/>
    <w:rsid w:val="00C92BE6"/>
    <w:rsid w:val="00CA28CB"/>
    <w:rsid w:val="00CC5717"/>
    <w:rsid w:val="00CC7F3F"/>
    <w:rsid w:val="00CD2F6D"/>
    <w:rsid w:val="00CD55B6"/>
    <w:rsid w:val="00CD735E"/>
    <w:rsid w:val="00CE711A"/>
    <w:rsid w:val="00CF1F26"/>
    <w:rsid w:val="00CF24EF"/>
    <w:rsid w:val="00D57BF7"/>
    <w:rsid w:val="00D7745F"/>
    <w:rsid w:val="00D7798F"/>
    <w:rsid w:val="00D90254"/>
    <w:rsid w:val="00D945F0"/>
    <w:rsid w:val="00D96943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607A"/>
    <w:rsid w:val="00DD7CB2"/>
    <w:rsid w:val="00DE0D79"/>
    <w:rsid w:val="00E0114A"/>
    <w:rsid w:val="00E05BA5"/>
    <w:rsid w:val="00E11DB9"/>
    <w:rsid w:val="00E16F15"/>
    <w:rsid w:val="00E2181E"/>
    <w:rsid w:val="00E2217B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80539"/>
    <w:rsid w:val="00E816F1"/>
    <w:rsid w:val="00E910A2"/>
    <w:rsid w:val="00E97711"/>
    <w:rsid w:val="00EA11B2"/>
    <w:rsid w:val="00EA601D"/>
    <w:rsid w:val="00EB0DCF"/>
    <w:rsid w:val="00EB42A0"/>
    <w:rsid w:val="00EC7B46"/>
    <w:rsid w:val="00ED0078"/>
    <w:rsid w:val="00EF20B4"/>
    <w:rsid w:val="00F02D8B"/>
    <w:rsid w:val="00F10B97"/>
    <w:rsid w:val="00F13DF5"/>
    <w:rsid w:val="00F20336"/>
    <w:rsid w:val="00F24837"/>
    <w:rsid w:val="00F25E75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76E0A"/>
    <w:rsid w:val="00F85926"/>
    <w:rsid w:val="00F92A5F"/>
    <w:rsid w:val="00FA6DB0"/>
    <w:rsid w:val="00FB3579"/>
    <w:rsid w:val="00FB661B"/>
    <w:rsid w:val="00FC69B9"/>
    <w:rsid w:val="00FD0215"/>
    <w:rsid w:val="00FD17B1"/>
    <w:rsid w:val="00FD5198"/>
    <w:rsid w:val="00FE242D"/>
    <w:rsid w:val="00FE528E"/>
    <w:rsid w:val="00FE7D1D"/>
    <w:rsid w:val="00FF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FDC57-026F-4E0C-810A-8AD5CB18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4</cp:revision>
  <cp:lastPrinted>2019-12-05T12:25:00Z</cp:lastPrinted>
  <dcterms:created xsi:type="dcterms:W3CDTF">2021-12-29T08:18:00Z</dcterms:created>
  <dcterms:modified xsi:type="dcterms:W3CDTF">2022-03-03T07:55:00Z</dcterms:modified>
</cp:coreProperties>
</file>